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3412B2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42035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398F" wp14:editId="066206FB">
                <wp:simplePos x="0" y="0"/>
                <wp:positionH relativeFrom="column">
                  <wp:posOffset>3682364</wp:posOffset>
                </wp:positionH>
                <wp:positionV relativeFrom="paragraph">
                  <wp:posOffset>177800</wp:posOffset>
                </wp:positionV>
                <wp:extent cx="20097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35B" w:rsidRDefault="003A2B67" w:rsidP="004203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42035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39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89.95pt;margin-top:14pt;width:15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" adj="11528,-10704" filled="f" strokecolor="black [3213]" strokeweight="1pt">
                <v:textbox>
                  <w:txbxContent>
                    <w:p w:rsidR="0042035B" w:rsidRDefault="003A2B67" w:rsidP="004203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42035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5821A3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42035B" w:rsidRPr="0042035B" w:rsidRDefault="007C5145" w:rsidP="00C830CA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2469EE">
        <w:rPr>
          <w:rFonts w:hint="eastAsia"/>
          <w:sz w:val="22"/>
        </w:rPr>
        <w:t>（同法施行規則第６条第１項第</w:t>
      </w:r>
      <w:r w:rsidR="009A3B51">
        <w:rPr>
          <w:rFonts w:hint="eastAsia"/>
          <w:sz w:val="22"/>
        </w:rPr>
        <w:t>７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</w:t>
      </w:r>
      <w:r w:rsidR="00622191">
        <w:rPr>
          <w:rFonts w:hint="eastAsia"/>
          <w:sz w:val="22"/>
        </w:rPr>
        <w:t>贈与</w:t>
      </w:r>
      <w:r w:rsidR="00315C2E">
        <w:rPr>
          <w:rFonts w:hint="eastAsia"/>
          <w:sz w:val="22"/>
        </w:rPr>
        <w:t>の</w:t>
      </w:r>
      <w:r w:rsidR="001F688B">
        <w:rPr>
          <w:rFonts w:hint="eastAsia"/>
          <w:sz w:val="22"/>
        </w:rPr>
        <w:t>時</w:t>
      </w:r>
      <w:r w:rsidR="00CC3766">
        <w:rPr>
          <w:rFonts w:hint="eastAsia"/>
          <w:sz w:val="22"/>
        </w:rPr>
        <w:t>以後</w:t>
      </w:r>
      <w:r w:rsidR="00A86B86">
        <w:rPr>
          <w:rFonts w:hint="eastAsia"/>
          <w:sz w:val="22"/>
        </w:rPr>
        <w:t>において，同法施行規則で規定す</w:t>
      </w:r>
      <w:bookmarkStart w:id="0" w:name="_GoBack"/>
      <w:bookmarkEnd w:id="0"/>
      <w:r w:rsidR="00A86B86">
        <w:rPr>
          <w:rFonts w:hint="eastAsia"/>
          <w:sz w:val="22"/>
        </w:rPr>
        <w:t>る上場</w:t>
      </w:r>
      <w:r w:rsidR="003412B2">
        <w:rPr>
          <w:rFonts w:hint="eastAsia"/>
          <w:sz w:val="22"/>
        </w:rPr>
        <w:t>会社</w:t>
      </w:r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42035B" w:rsidRPr="0042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0D" w:rsidRDefault="0095160D" w:rsidP="00BB0A8C">
      <w:r>
        <w:separator/>
      </w:r>
    </w:p>
  </w:endnote>
  <w:endnote w:type="continuationSeparator" w:id="0">
    <w:p w:rsidR="0095160D" w:rsidRDefault="0095160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0D" w:rsidRDefault="0095160D" w:rsidP="00BB0A8C">
      <w:r>
        <w:separator/>
      </w:r>
    </w:p>
  </w:footnote>
  <w:footnote w:type="continuationSeparator" w:id="0">
    <w:p w:rsidR="0095160D" w:rsidRDefault="0095160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F688B"/>
    <w:rsid w:val="002144ED"/>
    <w:rsid w:val="002469EE"/>
    <w:rsid w:val="002F6384"/>
    <w:rsid w:val="00315C2E"/>
    <w:rsid w:val="003412B2"/>
    <w:rsid w:val="003A2B67"/>
    <w:rsid w:val="003D0C7D"/>
    <w:rsid w:val="0042035B"/>
    <w:rsid w:val="004820E6"/>
    <w:rsid w:val="005821A3"/>
    <w:rsid w:val="00622191"/>
    <w:rsid w:val="00633353"/>
    <w:rsid w:val="00721EE9"/>
    <w:rsid w:val="00754E9B"/>
    <w:rsid w:val="007B5F23"/>
    <w:rsid w:val="007C5145"/>
    <w:rsid w:val="0095160D"/>
    <w:rsid w:val="009A3B51"/>
    <w:rsid w:val="009B29ED"/>
    <w:rsid w:val="00A86B86"/>
    <w:rsid w:val="00B73A86"/>
    <w:rsid w:val="00BB0A8C"/>
    <w:rsid w:val="00C830CA"/>
    <w:rsid w:val="00CC3766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507F02"/>
  <w15:docId w15:val="{12BD0294-CE7B-4C2F-8261-56173997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11</cp:revision>
  <cp:lastPrinted>2023-03-29T00:13:00Z</cp:lastPrinted>
  <dcterms:created xsi:type="dcterms:W3CDTF">2017-05-19T03:00:00Z</dcterms:created>
  <dcterms:modified xsi:type="dcterms:W3CDTF">2023-03-29T00:13:00Z</dcterms:modified>
</cp:coreProperties>
</file>