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D0" w:rsidRDefault="004E27D0" w:rsidP="004E27D0">
      <w:r>
        <w:rPr>
          <w:rFonts w:hint="eastAsia"/>
        </w:rPr>
        <w:t>【電子メール施行】</w:t>
      </w:r>
    </w:p>
    <w:p w:rsidR="004E27D0" w:rsidRDefault="004E27D0" w:rsidP="004E27D0">
      <w:pPr>
        <w:ind w:firstLineChars="2950" w:firstLine="6371"/>
      </w:pPr>
      <w:r>
        <w:rPr>
          <w:rFonts w:hint="eastAsia"/>
        </w:rPr>
        <w:t>令和　　年　　月　　日</w:t>
      </w:r>
    </w:p>
    <w:p w:rsidR="004E27D0" w:rsidRDefault="004E27D0"/>
    <w:p w:rsidR="00EF1968" w:rsidRPr="00D769DB" w:rsidRDefault="00EF1968" w:rsidP="00D769DB">
      <w:pPr>
        <w:ind w:firstLineChars="100" w:firstLine="216"/>
      </w:pPr>
      <w:r w:rsidRPr="00D769DB">
        <w:rPr>
          <w:rFonts w:hint="eastAsia"/>
        </w:rPr>
        <w:t>宮城県保健福祉部健康推進課長　殿</w:t>
      </w:r>
    </w:p>
    <w:p w:rsidR="00EF1968" w:rsidRPr="00D769DB" w:rsidRDefault="00EF1968" w:rsidP="00D769DB">
      <w:pPr>
        <w:ind w:firstLineChars="100" w:firstLine="216"/>
      </w:pPr>
      <w:r w:rsidRPr="00D769DB">
        <w:rPr>
          <w:rFonts w:hint="eastAsia"/>
        </w:rPr>
        <w:t>（がん・循環器病対策班</w:t>
      </w:r>
      <w:r w:rsidR="00C601C9" w:rsidRPr="00D769DB">
        <w:rPr>
          <w:rFonts w:hint="eastAsia"/>
        </w:rPr>
        <w:t>扱い</w:t>
      </w:r>
      <w:r w:rsidRPr="00D769DB">
        <w:rPr>
          <w:rFonts w:hint="eastAsia"/>
        </w:rPr>
        <w:t>）</w:t>
      </w:r>
    </w:p>
    <w:p w:rsidR="00EF1968" w:rsidRPr="00D769DB" w:rsidRDefault="00EF1968"/>
    <w:p w:rsidR="00EF1968" w:rsidRDefault="00EF1968">
      <w:r w:rsidRPr="00D769DB">
        <w:rPr>
          <w:rFonts w:hint="eastAsia"/>
        </w:rPr>
        <w:t xml:space="preserve">　　　　　　　　　　　　　　　　　　　　　　　　　　　　</w:t>
      </w:r>
      <w:r w:rsidR="00AE03F5" w:rsidRPr="00D769DB">
        <w:rPr>
          <w:rFonts w:hint="eastAsia"/>
        </w:rPr>
        <w:t xml:space="preserve">　</w:t>
      </w:r>
      <w:r w:rsidRPr="00D769DB">
        <w:rPr>
          <w:rFonts w:hint="eastAsia"/>
        </w:rPr>
        <w:t xml:space="preserve">　</w:t>
      </w:r>
      <w:r w:rsidR="00C601C9" w:rsidRPr="00D769DB">
        <w:rPr>
          <w:rFonts w:hint="eastAsia"/>
        </w:rPr>
        <w:t>○○○○○○病院</w:t>
      </w:r>
    </w:p>
    <w:p w:rsidR="00D769DB" w:rsidRPr="00D769DB" w:rsidRDefault="00D769DB">
      <w:r>
        <w:rPr>
          <w:rFonts w:hint="eastAsia"/>
        </w:rPr>
        <w:t xml:space="preserve">　　　　　　　　　　　　　　　　　　　　　　　　　　　　　　○○　○○　○○</w:t>
      </w:r>
    </w:p>
    <w:p w:rsidR="00EF1968" w:rsidRPr="00D769DB" w:rsidRDefault="00EF1968">
      <w:r w:rsidRPr="00D769DB">
        <w:rPr>
          <w:rFonts w:hint="eastAsia"/>
        </w:rPr>
        <w:t xml:space="preserve">　　　　　　　　　　　　　　　　　　　　　　　　　　　</w:t>
      </w:r>
      <w:r w:rsidR="00AE03F5" w:rsidRPr="00D769DB">
        <w:rPr>
          <w:rFonts w:hint="eastAsia"/>
        </w:rPr>
        <w:t xml:space="preserve">　</w:t>
      </w:r>
      <w:r w:rsidRPr="00D769DB">
        <w:rPr>
          <w:rFonts w:hint="eastAsia"/>
        </w:rPr>
        <w:t xml:space="preserve">　　　（公印省略）</w:t>
      </w:r>
    </w:p>
    <w:p w:rsidR="004E27D0" w:rsidRDefault="004E27D0"/>
    <w:p w:rsidR="009615FD" w:rsidRDefault="009615FD" w:rsidP="001260FA">
      <w:pPr>
        <w:jc w:val="center"/>
      </w:pPr>
      <w:r>
        <w:rPr>
          <w:rFonts w:hint="eastAsia"/>
        </w:rPr>
        <w:t>がん教育</w:t>
      </w:r>
      <w:r w:rsidR="001260FA">
        <w:rPr>
          <w:rFonts w:hint="eastAsia"/>
        </w:rPr>
        <w:t>に係る外部講師派遣事業の</w:t>
      </w:r>
      <w:r w:rsidR="00FD6BD3">
        <w:rPr>
          <w:rFonts w:hint="eastAsia"/>
        </w:rPr>
        <w:t>派遣</w:t>
      </w:r>
      <w:r w:rsidR="001260FA">
        <w:rPr>
          <w:rFonts w:hint="eastAsia"/>
        </w:rPr>
        <w:t>講師</w:t>
      </w:r>
      <w:r w:rsidR="00FD6BD3">
        <w:rPr>
          <w:rFonts w:hint="eastAsia"/>
        </w:rPr>
        <w:t>決定通知書</w:t>
      </w:r>
    </w:p>
    <w:p w:rsidR="00EF1968" w:rsidRPr="009615FD" w:rsidRDefault="00EF1968"/>
    <w:p w:rsidR="00EF1968" w:rsidRDefault="00EF1968">
      <w:r>
        <w:rPr>
          <w:rFonts w:hint="eastAsia"/>
        </w:rPr>
        <w:t xml:space="preserve">　このことについて、下記のとおり講師を派遣します。</w:t>
      </w:r>
    </w:p>
    <w:p w:rsidR="00EF1968" w:rsidRDefault="00EF1968"/>
    <w:p w:rsidR="00922E27" w:rsidRDefault="00EF1968" w:rsidP="009E28A3">
      <w:pPr>
        <w:pStyle w:val="ab"/>
      </w:pPr>
      <w:r>
        <w:rPr>
          <w:rFonts w:hint="eastAsia"/>
        </w:rPr>
        <w:t>記</w:t>
      </w:r>
    </w:p>
    <w:p w:rsidR="009E28A3" w:rsidRPr="009E28A3" w:rsidRDefault="009E28A3" w:rsidP="009E28A3">
      <w:r>
        <w:rPr>
          <w:rFonts w:hint="eastAsia"/>
        </w:rPr>
        <w:t>１　派遣内容</w:t>
      </w:r>
    </w:p>
    <w:tbl>
      <w:tblPr>
        <w:tblStyle w:val="a3"/>
        <w:tblW w:w="0" w:type="auto"/>
        <w:tblInd w:w="319" w:type="dxa"/>
        <w:tblLook w:val="04A0" w:firstRow="1" w:lastRow="0" w:firstColumn="1" w:lastColumn="0" w:noHBand="0" w:noVBand="1"/>
      </w:tblPr>
      <w:tblGrid>
        <w:gridCol w:w="2957"/>
        <w:gridCol w:w="5784"/>
      </w:tblGrid>
      <w:tr w:rsidR="007241EC" w:rsidTr="009E28A3">
        <w:trPr>
          <w:trHeight w:val="621"/>
        </w:trPr>
        <w:tc>
          <w:tcPr>
            <w:tcW w:w="2957" w:type="dxa"/>
            <w:vAlign w:val="center"/>
          </w:tcPr>
          <w:p w:rsidR="007241EC" w:rsidRDefault="009E28A3" w:rsidP="008C6E71">
            <w:r>
              <w:rPr>
                <w:rFonts w:hint="eastAsia"/>
              </w:rPr>
              <w:t>学校名（講師派遣先）</w:t>
            </w:r>
          </w:p>
        </w:tc>
        <w:tc>
          <w:tcPr>
            <w:tcW w:w="5784" w:type="dxa"/>
            <w:tcBorders>
              <w:bottom w:val="single" w:sz="4" w:space="0" w:color="auto"/>
            </w:tcBorders>
            <w:vAlign w:val="center"/>
          </w:tcPr>
          <w:p w:rsidR="007241EC" w:rsidRDefault="007241EC" w:rsidP="00442A8E"/>
        </w:tc>
      </w:tr>
      <w:tr w:rsidR="009E28A3" w:rsidTr="00C42416">
        <w:trPr>
          <w:trHeight w:val="652"/>
        </w:trPr>
        <w:tc>
          <w:tcPr>
            <w:tcW w:w="2957" w:type="dxa"/>
            <w:vAlign w:val="center"/>
          </w:tcPr>
          <w:p w:rsidR="009E28A3" w:rsidRDefault="009E28A3" w:rsidP="009E28A3">
            <w:r>
              <w:rPr>
                <w:rFonts w:hint="eastAsia"/>
              </w:rPr>
              <w:t>派遣日時</w:t>
            </w:r>
          </w:p>
        </w:tc>
        <w:tc>
          <w:tcPr>
            <w:tcW w:w="5784" w:type="dxa"/>
            <w:tcBorders>
              <w:bottom w:val="single" w:sz="4" w:space="0" w:color="auto"/>
            </w:tcBorders>
            <w:vAlign w:val="center"/>
          </w:tcPr>
          <w:p w:rsidR="009E28A3" w:rsidRDefault="009E28A3" w:rsidP="009E28A3">
            <w:r>
              <w:rPr>
                <w:rFonts w:hint="eastAsia"/>
              </w:rPr>
              <w:t>令和　　年　　月　　日（　　）</w:t>
            </w:r>
          </w:p>
          <w:p w:rsidR="009E28A3" w:rsidRDefault="009E28A3" w:rsidP="009E28A3">
            <w:r>
              <w:rPr>
                <w:rFonts w:hint="eastAsia"/>
              </w:rPr>
              <w:t xml:space="preserve">　午前・午後　　　時　　分～午前・午後　　時　　分</w:t>
            </w:r>
          </w:p>
        </w:tc>
      </w:tr>
      <w:tr w:rsidR="009E28A3" w:rsidTr="00C42416">
        <w:trPr>
          <w:trHeight w:val="641"/>
        </w:trPr>
        <w:tc>
          <w:tcPr>
            <w:tcW w:w="2957" w:type="dxa"/>
            <w:vAlign w:val="center"/>
          </w:tcPr>
          <w:p w:rsidR="009E28A3" w:rsidRDefault="009E28A3" w:rsidP="009E28A3">
            <w:r>
              <w:rPr>
                <w:rFonts w:hint="eastAsia"/>
              </w:rPr>
              <w:t>講師の氏名</w:t>
            </w:r>
          </w:p>
        </w:tc>
        <w:tc>
          <w:tcPr>
            <w:tcW w:w="5784" w:type="dxa"/>
            <w:tcBorders>
              <w:bottom w:val="single" w:sz="4" w:space="0" w:color="auto"/>
            </w:tcBorders>
            <w:vAlign w:val="center"/>
          </w:tcPr>
          <w:p w:rsidR="009E28A3" w:rsidRDefault="009E28A3" w:rsidP="009E28A3"/>
        </w:tc>
      </w:tr>
      <w:tr w:rsidR="009E28A3" w:rsidTr="00C42416">
        <w:trPr>
          <w:trHeight w:val="658"/>
        </w:trPr>
        <w:tc>
          <w:tcPr>
            <w:tcW w:w="2957" w:type="dxa"/>
            <w:vAlign w:val="center"/>
          </w:tcPr>
          <w:p w:rsidR="009E28A3" w:rsidRDefault="009E28A3" w:rsidP="009E28A3">
            <w:r>
              <w:rPr>
                <w:rFonts w:hint="eastAsia"/>
              </w:rPr>
              <w:t>所属・診療科・職名</w:t>
            </w:r>
          </w:p>
        </w:tc>
        <w:tc>
          <w:tcPr>
            <w:tcW w:w="5784" w:type="dxa"/>
            <w:tcBorders>
              <w:bottom w:val="single" w:sz="4" w:space="0" w:color="auto"/>
            </w:tcBorders>
            <w:vAlign w:val="center"/>
          </w:tcPr>
          <w:p w:rsidR="009E28A3" w:rsidRDefault="009E28A3" w:rsidP="009E28A3"/>
        </w:tc>
      </w:tr>
      <w:tr w:rsidR="009E28A3" w:rsidTr="00C42416">
        <w:trPr>
          <w:trHeight w:val="648"/>
        </w:trPr>
        <w:tc>
          <w:tcPr>
            <w:tcW w:w="2957" w:type="dxa"/>
            <w:vAlign w:val="center"/>
          </w:tcPr>
          <w:p w:rsidR="009E28A3" w:rsidRDefault="009E28A3" w:rsidP="009E28A3">
            <w:r>
              <w:rPr>
                <w:rFonts w:hint="eastAsia"/>
              </w:rPr>
              <w:t>連絡先電話番号</w:t>
            </w:r>
          </w:p>
        </w:tc>
        <w:tc>
          <w:tcPr>
            <w:tcW w:w="5784" w:type="dxa"/>
            <w:tcBorders>
              <w:bottom w:val="single" w:sz="4" w:space="0" w:color="auto"/>
            </w:tcBorders>
            <w:vAlign w:val="center"/>
          </w:tcPr>
          <w:p w:rsidR="009E28A3" w:rsidRDefault="009E28A3" w:rsidP="009E28A3"/>
        </w:tc>
      </w:tr>
      <w:tr w:rsidR="009E28A3" w:rsidTr="00C42416">
        <w:trPr>
          <w:trHeight w:val="637"/>
        </w:trPr>
        <w:tc>
          <w:tcPr>
            <w:tcW w:w="2957" w:type="dxa"/>
            <w:vAlign w:val="center"/>
          </w:tcPr>
          <w:p w:rsidR="009E28A3" w:rsidRDefault="009E28A3" w:rsidP="009E28A3">
            <w:r>
              <w:rPr>
                <w:rFonts w:hint="eastAsia"/>
              </w:rPr>
              <w:t>連絡先メールアドレス</w:t>
            </w:r>
          </w:p>
        </w:tc>
        <w:tc>
          <w:tcPr>
            <w:tcW w:w="5784" w:type="dxa"/>
            <w:tcBorders>
              <w:bottom w:val="single" w:sz="4" w:space="0" w:color="auto"/>
            </w:tcBorders>
            <w:vAlign w:val="center"/>
          </w:tcPr>
          <w:p w:rsidR="009E28A3" w:rsidRDefault="009E28A3" w:rsidP="009E28A3"/>
        </w:tc>
      </w:tr>
      <w:tr w:rsidR="009E28A3" w:rsidTr="00C42416">
        <w:trPr>
          <w:trHeight w:val="654"/>
        </w:trPr>
        <w:tc>
          <w:tcPr>
            <w:tcW w:w="2957" w:type="dxa"/>
            <w:vAlign w:val="center"/>
          </w:tcPr>
          <w:p w:rsidR="00C4220D" w:rsidRDefault="00C4220D" w:rsidP="009E28A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（講師</w:t>
            </w:r>
            <w:bookmarkStart w:id="0" w:name="_GoBack"/>
            <w:bookmarkEnd w:id="0"/>
            <w:r w:rsidRPr="009E28A3">
              <w:rPr>
                <w:rFonts w:hint="eastAsia"/>
                <w:sz w:val="18"/>
              </w:rPr>
              <w:t>以外が窓口となる場合）</w:t>
            </w:r>
          </w:p>
          <w:p w:rsidR="009E28A3" w:rsidRDefault="009E28A3" w:rsidP="009E28A3">
            <w:r>
              <w:rPr>
                <w:rFonts w:hint="eastAsia"/>
              </w:rPr>
              <w:t>連絡窓口・担当者氏名</w:t>
            </w:r>
          </w:p>
          <w:p w:rsidR="009E28A3" w:rsidRDefault="00C4220D" w:rsidP="009E28A3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84" w:type="dxa"/>
            <w:tcBorders>
              <w:bottom w:val="single" w:sz="4" w:space="0" w:color="auto"/>
            </w:tcBorders>
            <w:vAlign w:val="center"/>
          </w:tcPr>
          <w:p w:rsidR="009E28A3" w:rsidRDefault="009E28A3" w:rsidP="009E28A3"/>
        </w:tc>
      </w:tr>
      <w:tr w:rsidR="009E28A3" w:rsidRPr="00AE03F5" w:rsidTr="00C42416">
        <w:trPr>
          <w:trHeight w:val="643"/>
        </w:trPr>
        <w:tc>
          <w:tcPr>
            <w:tcW w:w="2957" w:type="dxa"/>
            <w:vAlign w:val="center"/>
          </w:tcPr>
          <w:p w:rsidR="009E28A3" w:rsidRPr="00D769DB" w:rsidRDefault="009E28A3" w:rsidP="009E28A3">
            <w:r w:rsidRPr="00D769DB">
              <w:rPr>
                <w:rFonts w:hint="eastAsia"/>
              </w:rPr>
              <w:t>学校までの交通手段</w:t>
            </w:r>
          </w:p>
        </w:tc>
        <w:tc>
          <w:tcPr>
            <w:tcW w:w="5784" w:type="dxa"/>
            <w:tcBorders>
              <w:top w:val="single" w:sz="4" w:space="0" w:color="auto"/>
            </w:tcBorders>
            <w:vAlign w:val="center"/>
          </w:tcPr>
          <w:p w:rsidR="009E28A3" w:rsidRPr="00D769DB" w:rsidRDefault="009E28A3" w:rsidP="009E28A3">
            <w:r w:rsidRPr="00D769DB">
              <w:rPr>
                <w:rFonts w:hint="eastAsia"/>
              </w:rPr>
              <w:t>□自家用車　　□公共交通機関</w:t>
            </w:r>
          </w:p>
          <w:p w:rsidR="009E28A3" w:rsidRPr="00D769DB" w:rsidRDefault="009E28A3" w:rsidP="009E28A3">
            <w:pPr>
              <w:rPr>
                <w:rFonts w:ascii="ＭＳ 明朝" w:hAnsi="ＭＳ 明朝" w:cs="ＭＳ 明朝"/>
              </w:rPr>
            </w:pPr>
            <w:r w:rsidRPr="00D769DB">
              <w:rPr>
                <w:rFonts w:ascii="ＭＳ 明朝" w:hAnsi="ＭＳ 明朝" w:cs="ＭＳ 明朝" w:hint="eastAsia"/>
              </w:rPr>
              <w:t>□その他（　　　　　　　　　　　　　）</w:t>
            </w:r>
          </w:p>
        </w:tc>
      </w:tr>
      <w:tr w:rsidR="009E28A3" w:rsidTr="00C42416">
        <w:trPr>
          <w:trHeight w:val="2268"/>
        </w:trPr>
        <w:tc>
          <w:tcPr>
            <w:tcW w:w="2957" w:type="dxa"/>
            <w:vAlign w:val="center"/>
          </w:tcPr>
          <w:p w:rsidR="009E28A3" w:rsidRDefault="009E28A3" w:rsidP="009E28A3">
            <w:r>
              <w:rPr>
                <w:rFonts w:hint="eastAsia"/>
              </w:rPr>
              <w:t>学校との打合せ方法等</w:t>
            </w:r>
          </w:p>
        </w:tc>
        <w:tc>
          <w:tcPr>
            <w:tcW w:w="5784" w:type="dxa"/>
            <w:vAlign w:val="center"/>
          </w:tcPr>
          <w:p w:rsidR="009E28A3" w:rsidRDefault="009E28A3" w:rsidP="009E28A3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●連絡手段</w:t>
            </w:r>
          </w:p>
          <w:p w:rsidR="009E28A3" w:rsidRDefault="009E28A3" w:rsidP="009E28A3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□メール　　　□電話　　　□その他（　　　　）</w:t>
            </w:r>
          </w:p>
          <w:p w:rsidR="009E28A3" w:rsidRDefault="009E28A3" w:rsidP="009E28A3">
            <w:pPr>
              <w:rPr>
                <w:rFonts w:ascii="ＭＳ 明朝" w:hAnsi="ＭＳ 明朝" w:cs="ＭＳ 明朝"/>
              </w:rPr>
            </w:pPr>
          </w:p>
          <w:p w:rsidR="009E28A3" w:rsidRDefault="009E28A3" w:rsidP="009E28A3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●打合せ方法</w:t>
            </w:r>
          </w:p>
          <w:p w:rsidR="009E28A3" w:rsidRPr="000905F0" w:rsidRDefault="009E28A3" w:rsidP="009E28A3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□メール　　　□電話　　　□オンライン(zoom等)</w:t>
            </w:r>
          </w:p>
          <w:p w:rsidR="009E28A3" w:rsidRDefault="009E28A3" w:rsidP="009E28A3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□その他（　　　　　　　　　　　　　）</w:t>
            </w:r>
          </w:p>
        </w:tc>
      </w:tr>
      <w:tr w:rsidR="00C42416" w:rsidTr="00C42416">
        <w:trPr>
          <w:trHeight w:val="1139"/>
        </w:trPr>
        <w:tc>
          <w:tcPr>
            <w:tcW w:w="2957" w:type="dxa"/>
            <w:vAlign w:val="center"/>
          </w:tcPr>
          <w:p w:rsidR="00C42416" w:rsidRDefault="00C42416" w:rsidP="00C42416">
            <w:r w:rsidRPr="00D769DB">
              <w:rPr>
                <w:rFonts w:hint="eastAsia"/>
              </w:rPr>
              <w:lastRenderedPageBreak/>
              <w:t>配布する教材・資料の有無</w:t>
            </w:r>
          </w:p>
          <w:p w:rsidR="00C42416" w:rsidRPr="00D769DB" w:rsidRDefault="00C42416" w:rsidP="00C42416">
            <w:r>
              <w:rPr>
                <w:rFonts w:hint="eastAsia"/>
              </w:rPr>
              <w:t>使用する機材・準備物等</w:t>
            </w:r>
          </w:p>
        </w:tc>
        <w:tc>
          <w:tcPr>
            <w:tcW w:w="5784" w:type="dxa"/>
            <w:vAlign w:val="center"/>
          </w:tcPr>
          <w:p w:rsidR="00C42416" w:rsidRPr="00D769DB" w:rsidRDefault="00C42416" w:rsidP="00C42416">
            <w:pPr>
              <w:rPr>
                <w:rFonts w:ascii="ＭＳ 明朝" w:hAnsi="ＭＳ 明朝" w:cs="ＭＳ 明朝"/>
              </w:rPr>
            </w:pPr>
            <w:r w:rsidRPr="00D769DB">
              <w:rPr>
                <w:rFonts w:ascii="ＭＳ 明朝" w:hAnsi="ＭＳ 明朝" w:cs="ＭＳ 明朝" w:hint="eastAsia"/>
              </w:rPr>
              <w:t>□あり　　　　□なし</w:t>
            </w:r>
          </w:p>
          <w:p w:rsidR="00C42416" w:rsidRDefault="00C42416" w:rsidP="00C42416">
            <w:r>
              <w:rPr>
                <w:rFonts w:hint="eastAsia"/>
              </w:rPr>
              <w:t>内容：</w:t>
            </w:r>
          </w:p>
          <w:p w:rsidR="00C42416" w:rsidRDefault="00C42416" w:rsidP="00C42416"/>
          <w:p w:rsidR="00C42416" w:rsidRDefault="00C42416" w:rsidP="00C42416"/>
          <w:p w:rsidR="00C42416" w:rsidRDefault="00C42416" w:rsidP="00C42416"/>
          <w:p w:rsidR="00C42416" w:rsidRDefault="00C42416" w:rsidP="00C42416"/>
          <w:p w:rsidR="00C42416" w:rsidRPr="00D769DB" w:rsidRDefault="00C42416" w:rsidP="00C42416"/>
        </w:tc>
      </w:tr>
      <w:tr w:rsidR="00C42416" w:rsidTr="009E28A3">
        <w:trPr>
          <w:trHeight w:val="671"/>
        </w:trPr>
        <w:tc>
          <w:tcPr>
            <w:tcW w:w="2957" w:type="dxa"/>
            <w:vAlign w:val="center"/>
          </w:tcPr>
          <w:p w:rsidR="00C42416" w:rsidRPr="007241EC" w:rsidRDefault="00C42416" w:rsidP="00C42416">
            <w:r>
              <w:rPr>
                <w:rFonts w:hint="eastAsia"/>
              </w:rPr>
              <w:t>その他連絡事項等</w:t>
            </w:r>
          </w:p>
        </w:tc>
        <w:tc>
          <w:tcPr>
            <w:tcW w:w="5784" w:type="dxa"/>
            <w:vAlign w:val="center"/>
          </w:tcPr>
          <w:p w:rsidR="00C42416" w:rsidRDefault="00C42416" w:rsidP="00C42416"/>
          <w:p w:rsidR="00C42416" w:rsidRDefault="00C42416" w:rsidP="00C42416"/>
          <w:p w:rsidR="00C42416" w:rsidRDefault="00C42416" w:rsidP="00C42416"/>
          <w:p w:rsidR="00C42416" w:rsidRDefault="00C42416" w:rsidP="00C42416"/>
        </w:tc>
      </w:tr>
    </w:tbl>
    <w:p w:rsidR="009E28A3" w:rsidRDefault="009E28A3">
      <w:pPr>
        <w:widowControl/>
        <w:jc w:val="left"/>
      </w:pPr>
    </w:p>
    <w:p w:rsidR="009E28A3" w:rsidRDefault="009E28A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3810</wp:posOffset>
                </wp:positionV>
                <wp:extent cx="2191385" cy="1052830"/>
                <wp:effectExtent l="0" t="0" r="1841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385" cy="1052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28A3" w:rsidRDefault="009E28A3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：</w:t>
                            </w:r>
                          </w:p>
                          <w:p w:rsidR="009E28A3" w:rsidRDefault="009E28A3"/>
                          <w:p w:rsidR="009E28A3" w:rsidRDefault="009E28A3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</w:p>
                          <w:p w:rsidR="009E28A3" w:rsidRDefault="009E28A3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4.6pt;margin-top:.3pt;width:172.55pt;height: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" fillcolor="white [3201]" strokeweight=".5pt">
                <v:textbox inset="2mm,1mm,2mm,1mm">
                  <w:txbxContent>
                    <w:p w:rsidR="009E28A3" w:rsidRDefault="009E28A3">
                      <w:r>
                        <w:rPr>
                          <w:rFonts w:hint="eastAsia"/>
                        </w:rPr>
                        <w:t>担当</w:t>
                      </w:r>
                      <w:r>
                        <w:t>：</w:t>
                      </w:r>
                    </w:p>
                    <w:p w:rsidR="009E28A3" w:rsidRDefault="009E28A3">
                      <w:pPr>
                        <w:rPr>
                          <w:rFonts w:hint="eastAsia"/>
                        </w:rPr>
                      </w:pPr>
                    </w:p>
                    <w:p w:rsidR="009E28A3" w:rsidRDefault="009E28A3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</w:p>
                    <w:p w:rsidR="009E28A3" w:rsidRDefault="009E28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9E28A3" w:rsidRDefault="009E28A3">
      <w:pPr>
        <w:widowControl/>
        <w:jc w:val="left"/>
      </w:pPr>
    </w:p>
    <w:p w:rsidR="009E28A3" w:rsidRDefault="009E28A3">
      <w:pPr>
        <w:widowControl/>
        <w:jc w:val="left"/>
      </w:pPr>
    </w:p>
    <w:p w:rsidR="00B72287" w:rsidRDefault="00B72287">
      <w:pPr>
        <w:widowControl/>
        <w:jc w:val="left"/>
      </w:pPr>
    </w:p>
    <w:sectPr w:rsidR="00B72287" w:rsidSect="001260FA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851" w:footer="680" w:gutter="0"/>
      <w:cols w:space="425"/>
      <w:titlePg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F70" w:rsidRDefault="00C71F70" w:rsidP="00C71F70">
      <w:r>
        <w:separator/>
      </w:r>
    </w:p>
  </w:endnote>
  <w:endnote w:type="continuationSeparator" w:id="0">
    <w:p w:rsidR="00C71F70" w:rsidRDefault="00C71F70" w:rsidP="00C7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16" w:rsidRDefault="00C42416" w:rsidP="00C42416">
    <w:pPr>
      <w:pStyle w:val="a9"/>
      <w:jc w:val="right"/>
    </w:pPr>
  </w:p>
  <w:p w:rsidR="00C42416" w:rsidRDefault="00C4241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0FA" w:rsidRDefault="001260FA">
    <w:pPr>
      <w:pStyle w:val="a9"/>
    </w:pPr>
    <w:r>
      <w:rPr>
        <w:rFonts w:hint="eastAsia"/>
      </w:rPr>
      <w:t xml:space="preserve">　　　　　　　　　　　　　　　　　　　　　　　　　　　　　　　　　　　　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70" w:rsidRDefault="00C71F70" w:rsidP="00C71F70">
      <w:r>
        <w:separator/>
      </w:r>
    </w:p>
  </w:footnote>
  <w:footnote w:type="continuationSeparator" w:id="0">
    <w:p w:rsidR="00C71F70" w:rsidRDefault="00C71F70" w:rsidP="00C7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0FA" w:rsidRDefault="001260FA">
    <w:pPr>
      <w:pStyle w:val="a7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27"/>
    <w:rsid w:val="000905F0"/>
    <w:rsid w:val="001260FA"/>
    <w:rsid w:val="002051D9"/>
    <w:rsid w:val="003164B1"/>
    <w:rsid w:val="0032060D"/>
    <w:rsid w:val="00442A8E"/>
    <w:rsid w:val="00475A8E"/>
    <w:rsid w:val="004A6D02"/>
    <w:rsid w:val="004E27D0"/>
    <w:rsid w:val="00514850"/>
    <w:rsid w:val="005901B6"/>
    <w:rsid w:val="005E32B2"/>
    <w:rsid w:val="006571DB"/>
    <w:rsid w:val="006F6CBF"/>
    <w:rsid w:val="007241EC"/>
    <w:rsid w:val="00922E27"/>
    <w:rsid w:val="009372A0"/>
    <w:rsid w:val="009615FD"/>
    <w:rsid w:val="00974BE8"/>
    <w:rsid w:val="009E28A3"/>
    <w:rsid w:val="00AE03F5"/>
    <w:rsid w:val="00B72287"/>
    <w:rsid w:val="00C4220D"/>
    <w:rsid w:val="00C42416"/>
    <w:rsid w:val="00C601C9"/>
    <w:rsid w:val="00C6232F"/>
    <w:rsid w:val="00C71F70"/>
    <w:rsid w:val="00CE5CA9"/>
    <w:rsid w:val="00D31A49"/>
    <w:rsid w:val="00D51835"/>
    <w:rsid w:val="00D769DB"/>
    <w:rsid w:val="00E71168"/>
    <w:rsid w:val="00EF1968"/>
    <w:rsid w:val="00F4438F"/>
    <w:rsid w:val="00FD6BD3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BF6B94"/>
  <w15:chartTrackingRefBased/>
  <w15:docId w15:val="{16E1FA7D-836E-4FB9-8F04-310FE565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1B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B72287"/>
    <w:rPr>
      <w:color w:val="808080"/>
    </w:rPr>
  </w:style>
  <w:style w:type="paragraph" w:styleId="a7">
    <w:name w:val="header"/>
    <w:basedOn w:val="a"/>
    <w:link w:val="a8"/>
    <w:uiPriority w:val="99"/>
    <w:unhideWhenUsed/>
    <w:rsid w:val="00C71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1F70"/>
  </w:style>
  <w:style w:type="paragraph" w:styleId="a9">
    <w:name w:val="footer"/>
    <w:basedOn w:val="a"/>
    <w:link w:val="aa"/>
    <w:uiPriority w:val="99"/>
    <w:unhideWhenUsed/>
    <w:rsid w:val="00C71F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1F70"/>
  </w:style>
  <w:style w:type="paragraph" w:styleId="ab">
    <w:name w:val="Note Heading"/>
    <w:basedOn w:val="a"/>
    <w:next w:val="a"/>
    <w:link w:val="ac"/>
    <w:uiPriority w:val="99"/>
    <w:unhideWhenUsed/>
    <w:rsid w:val="00EF1968"/>
    <w:pPr>
      <w:jc w:val="center"/>
    </w:pPr>
  </w:style>
  <w:style w:type="character" w:customStyle="1" w:styleId="ac">
    <w:name w:val="記 (文字)"/>
    <w:basedOn w:val="a0"/>
    <w:link w:val="ab"/>
    <w:uiPriority w:val="99"/>
    <w:rsid w:val="00EF1968"/>
  </w:style>
  <w:style w:type="paragraph" w:styleId="ad">
    <w:name w:val="Closing"/>
    <w:basedOn w:val="a"/>
    <w:link w:val="ae"/>
    <w:uiPriority w:val="99"/>
    <w:unhideWhenUsed/>
    <w:rsid w:val="00EF1968"/>
    <w:pPr>
      <w:jc w:val="right"/>
    </w:pPr>
  </w:style>
  <w:style w:type="character" w:customStyle="1" w:styleId="ae">
    <w:name w:val="結語 (文字)"/>
    <w:basedOn w:val="a0"/>
    <w:link w:val="ad"/>
    <w:uiPriority w:val="99"/>
    <w:rsid w:val="00EF1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C5AF-1D8D-49EC-8EB6-BE92DC3E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環</dc:creator>
  <cp:keywords/>
  <dc:description/>
  <cp:lastModifiedBy>大嶋　悦子</cp:lastModifiedBy>
  <cp:revision>4</cp:revision>
  <cp:lastPrinted>2025-07-01T04:50:00Z</cp:lastPrinted>
  <dcterms:created xsi:type="dcterms:W3CDTF">2025-04-21T07:34:00Z</dcterms:created>
  <dcterms:modified xsi:type="dcterms:W3CDTF">2025-07-01T04:54:00Z</dcterms:modified>
</cp:coreProperties>
</file>