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4E" w:rsidRDefault="004A535B" w:rsidP="00117C6B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-468630</wp:posOffset>
                </wp:positionV>
                <wp:extent cx="942975" cy="228600"/>
                <wp:effectExtent l="9525" t="11430" r="9525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D5" w:rsidRDefault="00017488" w:rsidP="00333FA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9.8pt;margin-top:-36.9pt;width:7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" strokecolor="white">
                <v:textbox inset="5.85pt,.7pt,5.85pt,.7pt">
                  <w:txbxContent>
                    <w:p w:rsidR="00366AD5" w:rsidRDefault="00017488" w:rsidP="00333FA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17C6B" w:rsidRDefault="0099471F" w:rsidP="00117C6B">
      <w:pPr>
        <w:pStyle w:val="a4"/>
      </w:pPr>
      <w:r>
        <w:rPr>
          <w:rFonts w:hint="eastAsia"/>
        </w:rPr>
        <w:t>（代表構成</w:t>
      </w:r>
      <w:r w:rsidR="00117C6B">
        <w:rPr>
          <w:rFonts w:hint="eastAsia"/>
        </w:rPr>
        <w:t>員以外の構成員から代表構成員への委任用）</w:t>
      </w:r>
    </w:p>
    <w:p w:rsidR="00117C6B" w:rsidRPr="0099471F" w:rsidRDefault="00117C6B" w:rsidP="00117C6B">
      <w:pPr>
        <w:pStyle w:val="a4"/>
      </w:pPr>
    </w:p>
    <w:p w:rsidR="00117C6B" w:rsidRPr="004F40F9" w:rsidRDefault="00117C6B" w:rsidP="00117C6B">
      <w:pPr>
        <w:pStyle w:val="a4"/>
        <w:jc w:val="center"/>
        <w:rPr>
          <w:sz w:val="36"/>
          <w:szCs w:val="36"/>
        </w:rPr>
      </w:pPr>
      <w:r w:rsidRPr="004F40F9">
        <w:rPr>
          <w:rFonts w:hint="eastAsia"/>
          <w:sz w:val="36"/>
          <w:szCs w:val="36"/>
        </w:rPr>
        <w:t>委　　　任　　　状</w:t>
      </w:r>
    </w:p>
    <w:p w:rsidR="00117C6B" w:rsidRPr="00274A86" w:rsidRDefault="00117C6B" w:rsidP="00117C6B">
      <w:pPr>
        <w:pStyle w:val="a4"/>
      </w:pPr>
    </w:p>
    <w:p w:rsidR="00117C6B" w:rsidRPr="00274A86" w:rsidRDefault="00F95C4F" w:rsidP="00117C6B">
      <w:pPr>
        <w:pStyle w:val="a4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117C6B">
        <w:rPr>
          <w:rFonts w:ascii="ＭＳ 明朝" w:hAnsi="ＭＳ 明朝" w:hint="eastAsia"/>
          <w:sz w:val="24"/>
          <w:szCs w:val="24"/>
        </w:rPr>
        <w:t xml:space="preserve">　　</w:t>
      </w:r>
      <w:r w:rsidR="00117C6B" w:rsidRPr="00274A86">
        <w:rPr>
          <w:rFonts w:ascii="ＭＳ 明朝" w:hAnsi="ＭＳ 明朝" w:hint="eastAsia"/>
          <w:sz w:val="24"/>
          <w:szCs w:val="24"/>
        </w:rPr>
        <w:t>年　　月　　日</w:t>
      </w:r>
    </w:p>
    <w:p w:rsidR="00117C6B" w:rsidRDefault="00117C6B" w:rsidP="00117C6B">
      <w:pPr>
        <w:pStyle w:val="a4"/>
      </w:pPr>
    </w:p>
    <w:p w:rsidR="00117C6B" w:rsidRPr="00274A86" w:rsidRDefault="00117C6B" w:rsidP="00117C6B">
      <w:pPr>
        <w:pStyle w:val="a4"/>
      </w:pP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>宮城県知事　村 井　嘉 浩　殿</w:t>
      </w:r>
    </w:p>
    <w:p w:rsidR="00117C6B" w:rsidRPr="00117C6B" w:rsidRDefault="00117C6B" w:rsidP="00117C6B">
      <w:pPr>
        <w:pStyle w:val="a4"/>
      </w:pPr>
    </w:p>
    <w:p w:rsidR="00117C6B" w:rsidRDefault="00117C6B" w:rsidP="00117C6B">
      <w:pPr>
        <w:pStyle w:val="a4"/>
        <w:ind w:firstLineChars="1000" w:firstLine="2180"/>
      </w:pPr>
    </w:p>
    <w:p w:rsidR="00117C6B" w:rsidRPr="00117C6B" w:rsidRDefault="00117C6B" w:rsidP="00117C6B">
      <w:pPr>
        <w:pStyle w:val="a4"/>
        <w:ind w:firstLineChars="700" w:firstLine="1666"/>
        <w:rPr>
          <w:sz w:val="24"/>
          <w:szCs w:val="24"/>
        </w:rPr>
      </w:pPr>
      <w:r w:rsidRPr="00117C6B">
        <w:rPr>
          <w:rFonts w:hint="eastAsia"/>
          <w:sz w:val="24"/>
          <w:szCs w:val="24"/>
        </w:rPr>
        <w:t>申請者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住所（所在地）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商号または名称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代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表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者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氏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 xml:space="preserve">名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74A8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274A86">
        <w:rPr>
          <w:rFonts w:ascii="JustUnitMarkG" w:hAnsi="JustUnitMarkG" w:cs="Times New Roman"/>
          <w:color w:val="808080"/>
          <w:sz w:val="24"/>
          <w:szCs w:val="24"/>
        </w:rPr>
        <w:t></w:t>
      </w:r>
    </w:p>
    <w:p w:rsidR="00117C6B" w:rsidRPr="00274A86" w:rsidRDefault="00117C6B" w:rsidP="00117C6B">
      <w:pPr>
        <w:pStyle w:val="a4"/>
      </w:pPr>
    </w:p>
    <w:p w:rsidR="00117C6B" w:rsidRDefault="00117C6B" w:rsidP="00117C6B">
      <w:pPr>
        <w:pStyle w:val="a4"/>
      </w:pPr>
    </w:p>
    <w:p w:rsidR="00117C6B" w:rsidRPr="00D34CFE" w:rsidRDefault="00117C6B" w:rsidP="00117C6B">
      <w:pPr>
        <w:pStyle w:val="a4"/>
      </w:pPr>
    </w:p>
    <w:p w:rsidR="00117C6B" w:rsidRPr="00D34CFE" w:rsidRDefault="00ED1778" w:rsidP="00117C6B">
      <w:pPr>
        <w:pStyle w:val="a4"/>
      </w:pPr>
      <w:r>
        <w:rPr>
          <w:rFonts w:ascii="ＭＳ 明朝" w:hAnsi="ＭＳ 明朝" w:hint="eastAsia"/>
        </w:rPr>
        <w:t xml:space="preserve">　私は</w:t>
      </w:r>
      <w:r w:rsidR="006038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 xml:space="preserve">　　</w:t>
      </w:r>
      <w:r w:rsidR="00117C6B" w:rsidRPr="00D34CF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</w:t>
      </w:r>
      <w:r w:rsidR="00117C6B" w:rsidRPr="00D34CFE">
        <w:rPr>
          <w:rFonts w:ascii="ＭＳ 明朝" w:hAnsi="ＭＳ 明朝" w:hint="eastAsia"/>
        </w:rPr>
        <w:t>代表構成員の商号または名称</w:t>
      </w:r>
      <w:r w:rsidR="003C4865">
        <w:rPr>
          <w:rFonts w:ascii="ＭＳ 明朝" w:hAnsi="ＭＳ 明朝" w:hint="eastAsia"/>
        </w:rPr>
        <w:t xml:space="preserve">　</w:t>
      </w:r>
      <w:r w:rsidR="00117C6B" w:rsidRPr="00D34CFE">
        <w:rPr>
          <w:rFonts w:ascii="ＭＳ 明朝" w:hAnsi="ＭＳ 明朝" w:hint="eastAsia"/>
        </w:rPr>
        <w:t>）　　　　を代表構成員と定め</w:t>
      </w:r>
      <w:r w:rsidR="00603860">
        <w:rPr>
          <w:rFonts w:ascii="ＭＳ 明朝" w:hAnsi="ＭＳ 明朝" w:hint="eastAsia"/>
        </w:rPr>
        <w:t>、</w:t>
      </w:r>
      <w:r w:rsidR="00F95C4F">
        <w:rPr>
          <w:rFonts w:hint="eastAsia"/>
        </w:rPr>
        <w:t>デジタルみやぎ推進</w:t>
      </w:r>
      <w:r w:rsidR="002F48B1">
        <w:rPr>
          <w:rFonts w:hint="eastAsia"/>
        </w:rPr>
        <w:t>支援</w:t>
      </w:r>
      <w:r w:rsidR="00C42A91">
        <w:rPr>
          <w:rFonts w:hint="eastAsia"/>
        </w:rPr>
        <w:t>業務</w:t>
      </w:r>
      <w:r w:rsidR="00E67F0B">
        <w:rPr>
          <w:rFonts w:hint="eastAsia"/>
        </w:rPr>
        <w:t>（以下「本業務」という。）</w:t>
      </w:r>
      <w:r w:rsidR="00117C6B" w:rsidRPr="00D34CFE">
        <w:rPr>
          <w:rFonts w:hint="eastAsia"/>
        </w:rPr>
        <w:t>に関し</w:t>
      </w:r>
      <w:r w:rsidR="00603860">
        <w:rPr>
          <w:rFonts w:hint="eastAsia"/>
        </w:rPr>
        <w:t>、</w:t>
      </w:r>
      <w:r w:rsidR="00117C6B" w:rsidRPr="00D34CFE">
        <w:rPr>
          <w:rFonts w:hint="eastAsia"/>
        </w:rPr>
        <w:t>下記</w:t>
      </w:r>
      <w:r w:rsidR="00117C6B" w:rsidRPr="00D34CFE">
        <w:rPr>
          <w:rFonts w:ascii="ＭＳ 明朝" w:hAnsi="ＭＳ 明朝" w:hint="eastAsia"/>
        </w:rPr>
        <w:t>の権限を委任します。</w:t>
      </w:r>
    </w:p>
    <w:p w:rsidR="00117C6B" w:rsidRPr="00D34CFE" w:rsidRDefault="00117C6B" w:rsidP="00117C6B">
      <w:pPr>
        <w:pStyle w:val="a4"/>
      </w:pPr>
    </w:p>
    <w:p w:rsidR="00117C6B" w:rsidRPr="00D34CFE" w:rsidRDefault="00117C6B" w:rsidP="00117C6B">
      <w:pPr>
        <w:pStyle w:val="a4"/>
        <w:jc w:val="center"/>
      </w:pPr>
      <w:r w:rsidRPr="00D34CFE">
        <w:rPr>
          <w:rFonts w:ascii="ＭＳ 明朝" w:hAnsi="ＭＳ 明朝" w:hint="eastAsia"/>
        </w:rPr>
        <w:t>記</w:t>
      </w:r>
    </w:p>
    <w:p w:rsidR="00117C6B" w:rsidRPr="00D34CFE" w:rsidRDefault="00D34CFE" w:rsidP="00117C6B">
      <w:pPr>
        <w:pStyle w:val="a4"/>
      </w:pPr>
      <w:r w:rsidRPr="00D34CFE">
        <w:rPr>
          <w:rFonts w:hint="eastAsia"/>
        </w:rPr>
        <w:t>１　発注者</w:t>
      </w:r>
      <w:r w:rsidR="00E67F0B">
        <w:rPr>
          <w:rFonts w:hint="eastAsia"/>
        </w:rPr>
        <w:t>等</w:t>
      </w:r>
      <w:r w:rsidRPr="00D34CFE">
        <w:rPr>
          <w:rFonts w:hint="eastAsia"/>
        </w:rPr>
        <w:t>と折衝する件</w:t>
      </w:r>
    </w:p>
    <w:p w:rsidR="00D34CFE" w:rsidRPr="00D34CFE" w:rsidRDefault="004B5984" w:rsidP="00117C6B">
      <w:pPr>
        <w:pStyle w:val="a4"/>
      </w:pPr>
      <w:r>
        <w:rPr>
          <w:rFonts w:hint="eastAsia"/>
        </w:rPr>
        <w:t>２　見積</w:t>
      </w:r>
      <w:r w:rsidR="00603860">
        <w:rPr>
          <w:rFonts w:hint="eastAsia"/>
        </w:rPr>
        <w:t>、</w:t>
      </w:r>
      <w:r w:rsidR="00D34CFE" w:rsidRPr="00D34CFE">
        <w:rPr>
          <w:rFonts w:hint="eastAsia"/>
        </w:rPr>
        <w:t>契約</w:t>
      </w:r>
      <w:r w:rsidR="00E67F0B">
        <w:rPr>
          <w:rFonts w:hint="eastAsia"/>
        </w:rPr>
        <w:t>及び</w:t>
      </w:r>
      <w:r w:rsidR="00D34CFE" w:rsidRPr="00D34CFE">
        <w:rPr>
          <w:rFonts w:hint="eastAsia"/>
        </w:rPr>
        <w:t>代金の請求</w:t>
      </w:r>
      <w:r w:rsidR="00E67F0B">
        <w:rPr>
          <w:rFonts w:hint="eastAsia"/>
        </w:rPr>
        <w:t>並びに</w:t>
      </w:r>
      <w:r w:rsidR="00D34CFE" w:rsidRPr="00D34CFE">
        <w:rPr>
          <w:rFonts w:hint="eastAsia"/>
        </w:rPr>
        <w:t>受領に関する件</w:t>
      </w:r>
    </w:p>
    <w:p w:rsidR="00D34CFE" w:rsidRPr="00D34CFE" w:rsidRDefault="00D34CFE" w:rsidP="00117C6B">
      <w:pPr>
        <w:pStyle w:val="a4"/>
      </w:pPr>
      <w:r w:rsidRPr="00D34CFE">
        <w:rPr>
          <w:rFonts w:hint="eastAsia"/>
        </w:rPr>
        <w:t xml:space="preserve">３　</w:t>
      </w:r>
      <w:r w:rsidR="00E67F0B">
        <w:rPr>
          <w:rFonts w:hint="eastAsia"/>
        </w:rPr>
        <w:t>代金の受領に関する</w:t>
      </w:r>
      <w:r w:rsidR="00F53294">
        <w:rPr>
          <w:rFonts w:hint="eastAsia"/>
        </w:rPr>
        <w:t>復</w:t>
      </w:r>
      <w:r w:rsidRPr="00D34CFE">
        <w:rPr>
          <w:rFonts w:hint="eastAsia"/>
        </w:rPr>
        <w:t>代理人の選定に関する件</w:t>
      </w:r>
    </w:p>
    <w:p w:rsidR="00D34CFE" w:rsidRPr="00D34CFE" w:rsidRDefault="00D34CFE" w:rsidP="00117C6B">
      <w:pPr>
        <w:pStyle w:val="a4"/>
      </w:pPr>
      <w:r w:rsidRPr="00D34CFE">
        <w:rPr>
          <w:rFonts w:hint="eastAsia"/>
        </w:rPr>
        <w:t>４　企業連合に属する財産を管理する件</w:t>
      </w:r>
    </w:p>
    <w:p w:rsidR="00117C6B" w:rsidRPr="00D34CFE" w:rsidRDefault="00D34CFE" w:rsidP="00117C6B">
      <w:pPr>
        <w:pStyle w:val="a4"/>
      </w:pPr>
      <w:r w:rsidRPr="00D34CFE">
        <w:rPr>
          <w:rFonts w:hint="eastAsia"/>
        </w:rPr>
        <w:t xml:space="preserve">５　</w:t>
      </w:r>
      <w:r w:rsidR="00E67F0B">
        <w:rPr>
          <w:rFonts w:hint="eastAsia"/>
        </w:rPr>
        <w:t>その他本業務に関して必要となる一切の事項を執行する件</w:t>
      </w:r>
    </w:p>
    <w:p w:rsidR="00117C6B" w:rsidRPr="00D34CFE" w:rsidRDefault="00D34CFE" w:rsidP="00D34CFE">
      <w:pPr>
        <w:pStyle w:val="a4"/>
      </w:pPr>
      <w:r w:rsidRPr="00D34CFE">
        <w:rPr>
          <w:rFonts w:hint="eastAsia"/>
        </w:rPr>
        <w:t>６　委任</w:t>
      </w:r>
      <w:r w:rsidR="00656938">
        <w:rPr>
          <w:rFonts w:hint="eastAsia"/>
        </w:rPr>
        <w:t>期間</w:t>
      </w:r>
    </w:p>
    <w:p w:rsidR="00D34CFE" w:rsidRPr="00D34CFE" w:rsidRDefault="00F95C4F" w:rsidP="00D34CFE">
      <w:pPr>
        <w:pStyle w:val="a4"/>
      </w:pPr>
      <w:r>
        <w:rPr>
          <w:rFonts w:hint="eastAsia"/>
        </w:rPr>
        <w:t xml:space="preserve">　　　令和　年　月　日から令和</w:t>
      </w:r>
      <w:r w:rsidR="00D34CFE" w:rsidRPr="00D34CFE">
        <w:rPr>
          <w:rFonts w:hint="eastAsia"/>
        </w:rPr>
        <w:t xml:space="preserve">　年　月　日</w:t>
      </w:r>
      <w:r w:rsidR="000B227A">
        <w:rPr>
          <w:rFonts w:hint="eastAsia"/>
        </w:rPr>
        <w:t>まで</w:t>
      </w:r>
    </w:p>
    <w:p w:rsidR="00117C6B" w:rsidRPr="00D34CFE" w:rsidRDefault="00117C6B" w:rsidP="00117C6B">
      <w:pPr>
        <w:pStyle w:val="a4"/>
      </w:pPr>
    </w:p>
    <w:p w:rsidR="00117C6B" w:rsidRPr="00D34CFE" w:rsidRDefault="00117C6B" w:rsidP="00D34CFE">
      <w:pPr>
        <w:pStyle w:val="a4"/>
      </w:pPr>
      <w:r w:rsidRPr="00D34CFE">
        <w:rPr>
          <w:rFonts w:ascii="ＭＳ 明朝" w:hAnsi="ＭＳ 明朝" w:hint="eastAsia"/>
        </w:rPr>
        <w:t xml:space="preserve">　　　　　　　　　　　　　　</w:t>
      </w:r>
    </w:p>
    <w:p w:rsidR="00333FAB" w:rsidRDefault="00656938" w:rsidP="00187849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color w:val="000000"/>
          <w:kern w:val="0"/>
          <w:sz w:val="22"/>
          <w:szCs w:val="22"/>
        </w:rPr>
      </w:pPr>
      <w:r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※　委任期間</w:t>
      </w:r>
      <w:r w:rsidR="00D34CFE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については</w:t>
      </w:r>
      <w:r w:rsidR="00603860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、</w:t>
      </w:r>
      <w:r w:rsidR="00D34CFE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業務終了後に行</w:t>
      </w:r>
      <w:r w:rsidR="00D34CFE" w:rsidRPr="00603860">
        <w:rPr>
          <w:rFonts w:ascii="ＭＳ Ｐ明朝" w:hAnsi="ＭＳ Ｐ明朝" w:cs="ＭＳゴシック" w:hint="eastAsia"/>
          <w:kern w:val="0"/>
          <w:sz w:val="22"/>
          <w:szCs w:val="22"/>
        </w:rPr>
        <w:t>われる代金の請求及び受領</w:t>
      </w:r>
      <w:r w:rsidR="00603860">
        <w:rPr>
          <w:rFonts w:ascii="ＭＳ Ｐ明朝" w:hAnsi="ＭＳ Ｐ明朝" w:cs="ＭＳゴシック" w:hint="eastAsia"/>
          <w:kern w:val="0"/>
          <w:sz w:val="22"/>
          <w:szCs w:val="22"/>
        </w:rPr>
        <w:t>、</w:t>
      </w:r>
      <w:r w:rsidR="00F95C4F" w:rsidRPr="00603860">
        <w:rPr>
          <w:rFonts w:ascii="ＭＳ Ｐ明朝" w:hAnsi="ＭＳ Ｐ明朝" w:cs="ＭＳゴシック" w:hint="eastAsia"/>
          <w:kern w:val="0"/>
          <w:sz w:val="22"/>
          <w:szCs w:val="22"/>
        </w:rPr>
        <w:t>契約不適合責任</w:t>
      </w:r>
      <w:r w:rsidR="00D34CFE" w:rsidRPr="00603860">
        <w:rPr>
          <w:rFonts w:ascii="ＭＳ Ｐ明朝" w:hAnsi="ＭＳ Ｐ明朝" w:cs="ＭＳゴシック" w:hint="eastAsia"/>
          <w:kern w:val="0"/>
          <w:sz w:val="22"/>
          <w:szCs w:val="22"/>
        </w:rPr>
        <w:t>並びに企業連合協定書に定める解散の時期等を踏まえ</w:t>
      </w:r>
      <w:r w:rsidR="00603860">
        <w:rPr>
          <w:rFonts w:ascii="ＭＳ Ｐ明朝" w:hAnsi="ＭＳ Ｐ明朝" w:cs="ＭＳゴシック" w:hint="eastAsia"/>
          <w:kern w:val="0"/>
          <w:sz w:val="22"/>
          <w:szCs w:val="22"/>
        </w:rPr>
        <w:t>、</w:t>
      </w:r>
      <w:r w:rsidR="00D34CFE" w:rsidRPr="00603860">
        <w:rPr>
          <w:rFonts w:ascii="ＭＳ Ｐ明朝" w:hAnsi="ＭＳ Ｐ明朝" w:cs="ＭＳゴシック" w:hint="eastAsia"/>
          <w:kern w:val="0"/>
          <w:sz w:val="22"/>
          <w:szCs w:val="22"/>
        </w:rPr>
        <w:t>適切に設定す</w:t>
      </w:r>
      <w:r w:rsidR="00D34CFE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ること。</w:t>
      </w:r>
    </w:p>
    <w:p w:rsidR="003752DB" w:rsidRDefault="003752DB" w:rsidP="00187849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color w:val="000000"/>
          <w:kern w:val="0"/>
          <w:sz w:val="22"/>
          <w:szCs w:val="22"/>
        </w:rPr>
      </w:pPr>
    </w:p>
    <w:sectPr w:rsidR="003752DB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67" w:rsidRDefault="00D16467">
      <w:r>
        <w:separator/>
      </w:r>
    </w:p>
  </w:endnote>
  <w:endnote w:type="continuationSeparator" w:id="0">
    <w:p w:rsidR="00D16467" w:rsidRDefault="00D1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67" w:rsidRDefault="00D16467">
      <w:r>
        <w:separator/>
      </w:r>
    </w:p>
  </w:footnote>
  <w:footnote w:type="continuationSeparator" w:id="0">
    <w:p w:rsidR="00D16467" w:rsidRDefault="00D1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17488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737C6"/>
    <w:rsid w:val="00074DD2"/>
    <w:rsid w:val="000819A3"/>
    <w:rsid w:val="00082AFE"/>
    <w:rsid w:val="00083A33"/>
    <w:rsid w:val="000877F3"/>
    <w:rsid w:val="0009727C"/>
    <w:rsid w:val="000A2248"/>
    <w:rsid w:val="000B227A"/>
    <w:rsid w:val="000B2CAE"/>
    <w:rsid w:val="000B2D38"/>
    <w:rsid w:val="000B5BB4"/>
    <w:rsid w:val="000D0D9D"/>
    <w:rsid w:val="000D0E0E"/>
    <w:rsid w:val="000D2676"/>
    <w:rsid w:val="000E14EE"/>
    <w:rsid w:val="000E1579"/>
    <w:rsid w:val="000E7E4A"/>
    <w:rsid w:val="000F2671"/>
    <w:rsid w:val="000F4FA2"/>
    <w:rsid w:val="00100632"/>
    <w:rsid w:val="00110BDA"/>
    <w:rsid w:val="00111F46"/>
    <w:rsid w:val="00117C6B"/>
    <w:rsid w:val="00121D0A"/>
    <w:rsid w:val="00124B2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234"/>
    <w:rsid w:val="00161312"/>
    <w:rsid w:val="00166246"/>
    <w:rsid w:val="00180F95"/>
    <w:rsid w:val="00187849"/>
    <w:rsid w:val="00194853"/>
    <w:rsid w:val="001955BF"/>
    <w:rsid w:val="0019661E"/>
    <w:rsid w:val="001A3E71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2BBA"/>
    <w:rsid w:val="00274A86"/>
    <w:rsid w:val="0027556D"/>
    <w:rsid w:val="00276796"/>
    <w:rsid w:val="00283561"/>
    <w:rsid w:val="002848BD"/>
    <w:rsid w:val="00285F12"/>
    <w:rsid w:val="002A24C4"/>
    <w:rsid w:val="002A24E8"/>
    <w:rsid w:val="002A3D9C"/>
    <w:rsid w:val="002A5832"/>
    <w:rsid w:val="002B6ABD"/>
    <w:rsid w:val="002C3395"/>
    <w:rsid w:val="002C4B1D"/>
    <w:rsid w:val="002C5AC8"/>
    <w:rsid w:val="002D4536"/>
    <w:rsid w:val="002D6114"/>
    <w:rsid w:val="002D693F"/>
    <w:rsid w:val="002E3691"/>
    <w:rsid w:val="002E7075"/>
    <w:rsid w:val="002F111D"/>
    <w:rsid w:val="002F18EF"/>
    <w:rsid w:val="002F3E4A"/>
    <w:rsid w:val="002F48B1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700C"/>
    <w:rsid w:val="00333FAB"/>
    <w:rsid w:val="00336695"/>
    <w:rsid w:val="00347EAC"/>
    <w:rsid w:val="00366AD5"/>
    <w:rsid w:val="00367048"/>
    <w:rsid w:val="003752DB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865"/>
    <w:rsid w:val="003C4964"/>
    <w:rsid w:val="003C556D"/>
    <w:rsid w:val="003F4031"/>
    <w:rsid w:val="00410855"/>
    <w:rsid w:val="00414477"/>
    <w:rsid w:val="00421CC6"/>
    <w:rsid w:val="00426045"/>
    <w:rsid w:val="00426543"/>
    <w:rsid w:val="004305A1"/>
    <w:rsid w:val="004341BD"/>
    <w:rsid w:val="0045637A"/>
    <w:rsid w:val="00460096"/>
    <w:rsid w:val="00460AEA"/>
    <w:rsid w:val="004637B1"/>
    <w:rsid w:val="00463C14"/>
    <w:rsid w:val="00466DA4"/>
    <w:rsid w:val="004770CE"/>
    <w:rsid w:val="00482F03"/>
    <w:rsid w:val="00493453"/>
    <w:rsid w:val="004960A0"/>
    <w:rsid w:val="0049641A"/>
    <w:rsid w:val="00496BEC"/>
    <w:rsid w:val="004A245B"/>
    <w:rsid w:val="004A53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7E37"/>
    <w:rsid w:val="00583FD7"/>
    <w:rsid w:val="00587FFB"/>
    <w:rsid w:val="00591C30"/>
    <w:rsid w:val="00593152"/>
    <w:rsid w:val="00594B73"/>
    <w:rsid w:val="005A1C27"/>
    <w:rsid w:val="005A1DF4"/>
    <w:rsid w:val="005A1F24"/>
    <w:rsid w:val="005A217B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3860"/>
    <w:rsid w:val="00604B74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A7A6B"/>
    <w:rsid w:val="006B22A5"/>
    <w:rsid w:val="006B333B"/>
    <w:rsid w:val="006B3E71"/>
    <w:rsid w:val="006B3F0C"/>
    <w:rsid w:val="006B6BA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79B7"/>
    <w:rsid w:val="00735F08"/>
    <w:rsid w:val="007420A3"/>
    <w:rsid w:val="007424F7"/>
    <w:rsid w:val="00745DC0"/>
    <w:rsid w:val="007465A0"/>
    <w:rsid w:val="007477EE"/>
    <w:rsid w:val="007505EB"/>
    <w:rsid w:val="007542FF"/>
    <w:rsid w:val="00756AF7"/>
    <w:rsid w:val="00765E97"/>
    <w:rsid w:val="007666D0"/>
    <w:rsid w:val="00772FA8"/>
    <w:rsid w:val="00783F72"/>
    <w:rsid w:val="00786C49"/>
    <w:rsid w:val="0078703D"/>
    <w:rsid w:val="007928E5"/>
    <w:rsid w:val="00794A46"/>
    <w:rsid w:val="007A3399"/>
    <w:rsid w:val="007A353E"/>
    <w:rsid w:val="007C6320"/>
    <w:rsid w:val="007D257B"/>
    <w:rsid w:val="007D33D3"/>
    <w:rsid w:val="007E640C"/>
    <w:rsid w:val="007F3DA6"/>
    <w:rsid w:val="00801475"/>
    <w:rsid w:val="00810169"/>
    <w:rsid w:val="008131C9"/>
    <w:rsid w:val="00814ABA"/>
    <w:rsid w:val="008209DF"/>
    <w:rsid w:val="008225BF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1756"/>
    <w:rsid w:val="008F6B30"/>
    <w:rsid w:val="0090026C"/>
    <w:rsid w:val="0090086D"/>
    <w:rsid w:val="00903A7D"/>
    <w:rsid w:val="00904AA3"/>
    <w:rsid w:val="009075FC"/>
    <w:rsid w:val="00923A42"/>
    <w:rsid w:val="009274C1"/>
    <w:rsid w:val="00932DA7"/>
    <w:rsid w:val="009348E7"/>
    <w:rsid w:val="00936B38"/>
    <w:rsid w:val="009470E3"/>
    <w:rsid w:val="00955349"/>
    <w:rsid w:val="00963613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0DDE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83406"/>
    <w:rsid w:val="00B90690"/>
    <w:rsid w:val="00B96544"/>
    <w:rsid w:val="00BB25F3"/>
    <w:rsid w:val="00BB2990"/>
    <w:rsid w:val="00BB5EC7"/>
    <w:rsid w:val="00BC15FF"/>
    <w:rsid w:val="00BC2AA5"/>
    <w:rsid w:val="00BD20A4"/>
    <w:rsid w:val="00BF66F7"/>
    <w:rsid w:val="00BF7BAC"/>
    <w:rsid w:val="00C02180"/>
    <w:rsid w:val="00C05CF1"/>
    <w:rsid w:val="00C20E51"/>
    <w:rsid w:val="00C2178F"/>
    <w:rsid w:val="00C249A2"/>
    <w:rsid w:val="00C26B15"/>
    <w:rsid w:val="00C33764"/>
    <w:rsid w:val="00C36C5A"/>
    <w:rsid w:val="00C42A91"/>
    <w:rsid w:val="00C51240"/>
    <w:rsid w:val="00C51FB8"/>
    <w:rsid w:val="00C54DDB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6467"/>
    <w:rsid w:val="00D17513"/>
    <w:rsid w:val="00D22936"/>
    <w:rsid w:val="00D23A5F"/>
    <w:rsid w:val="00D34CFE"/>
    <w:rsid w:val="00D40DCC"/>
    <w:rsid w:val="00D4477A"/>
    <w:rsid w:val="00D45B6E"/>
    <w:rsid w:val="00D50365"/>
    <w:rsid w:val="00D50540"/>
    <w:rsid w:val="00D56E5C"/>
    <w:rsid w:val="00D80584"/>
    <w:rsid w:val="00D8358C"/>
    <w:rsid w:val="00D87A98"/>
    <w:rsid w:val="00D87EC5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69CA"/>
    <w:rsid w:val="00E26BA9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A0017"/>
    <w:rsid w:val="00EA334B"/>
    <w:rsid w:val="00EA6151"/>
    <w:rsid w:val="00EC6B04"/>
    <w:rsid w:val="00ED1778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53294"/>
    <w:rsid w:val="00F57A0E"/>
    <w:rsid w:val="00F6011B"/>
    <w:rsid w:val="00F61C54"/>
    <w:rsid w:val="00F71BB4"/>
    <w:rsid w:val="00F76F2E"/>
    <w:rsid w:val="00F77388"/>
    <w:rsid w:val="00F844DA"/>
    <w:rsid w:val="00F934B5"/>
    <w:rsid w:val="00F95C4F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C647E-5FEE-42B9-A9BC-EA4A5A8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19D0-92B6-4D04-9D7F-C5A3A828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宮城県</dc:creator>
  <cp:keywords/>
  <dc:description/>
  <cp:lastModifiedBy>齋藤  力</cp:lastModifiedBy>
  <cp:revision>6</cp:revision>
  <cp:lastPrinted>2017-01-17T11:14:00Z</cp:lastPrinted>
  <dcterms:created xsi:type="dcterms:W3CDTF">2019-01-09T09:12:00Z</dcterms:created>
  <dcterms:modified xsi:type="dcterms:W3CDTF">2025-02-03T04:45:00Z</dcterms:modified>
</cp:coreProperties>
</file>