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F7" w:rsidRPr="002F65F7" w:rsidRDefault="00510499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19"/>
          <w:szCs w:val="19"/>
        </w:rPr>
      </w:pP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19"/>
          <w:szCs w:val="19"/>
        </w:rPr>
        <w:t>規則</w:t>
      </w:r>
      <w:r w:rsidR="002F65F7" w:rsidRPr="002F65F7">
        <w:rPr>
          <w:rFonts w:ascii="ＭＳ ゴシック" w:eastAsia="ＭＳ ゴシック" w:cs="ＭＳ ゴシック" w:hint="eastAsia"/>
          <w:b/>
          <w:bCs/>
          <w:color w:val="000000"/>
          <w:kern w:val="0"/>
          <w:sz w:val="19"/>
          <w:szCs w:val="19"/>
        </w:rPr>
        <w:t>様式第１４の２</w:t>
      </w:r>
      <w:r w:rsidR="002F65F7" w:rsidRPr="002F65F7">
        <w:rPr>
          <w:rFonts w:ascii="ＭＳ ゴシック" w:eastAsia="ＭＳ ゴシック" w:hAnsi="ＭＳ ゴシック" w:cs="ＭＳ ゴシック" w:hint="eastAsia"/>
          <w:color w:val="000000"/>
          <w:kern w:val="0"/>
          <w:sz w:val="19"/>
          <w:szCs w:val="19"/>
        </w:rPr>
        <w:t>（第１０条の２）</w:t>
      </w:r>
    </w:p>
    <w:tbl>
      <w:tblPr>
        <w:tblW w:w="3316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1800"/>
      </w:tblGrid>
      <w:tr w:rsidR="00580D98" w:rsidRPr="00A15C08" w:rsidTr="00847B89">
        <w:trPr>
          <w:trHeight w:val="357"/>
        </w:trPr>
        <w:tc>
          <w:tcPr>
            <w:tcW w:w="1516" w:type="dxa"/>
            <w:tcBorders>
              <w:bottom w:val="single" w:sz="4" w:space="0" w:color="auto"/>
            </w:tcBorders>
          </w:tcPr>
          <w:p w:rsidR="00580D98" w:rsidRPr="00A15C08" w:rsidRDefault="00580D98" w:rsidP="005352AA">
            <w:pPr>
              <w:rPr>
                <w:rFonts w:eastAsia="ＭＳ ゴシック"/>
                <w:sz w:val="20"/>
                <w:szCs w:val="20"/>
              </w:rPr>
            </w:pPr>
            <w:r w:rsidRPr="00A15C08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80D98" w:rsidRPr="00A15C08" w:rsidRDefault="00580D98" w:rsidP="005352AA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580D98" w:rsidRPr="00A15C08" w:rsidTr="00847B89">
        <w:trPr>
          <w:trHeight w:val="340"/>
        </w:trPr>
        <w:tc>
          <w:tcPr>
            <w:tcW w:w="1516" w:type="dxa"/>
            <w:tcBorders>
              <w:bottom w:val="single" w:sz="4" w:space="0" w:color="auto"/>
            </w:tcBorders>
          </w:tcPr>
          <w:p w:rsidR="00580D98" w:rsidRPr="00A15C08" w:rsidRDefault="00580D98" w:rsidP="005352AA">
            <w:pPr>
              <w:rPr>
                <w:rFonts w:eastAsia="ＭＳ ゴシック"/>
                <w:sz w:val="20"/>
                <w:szCs w:val="20"/>
              </w:rPr>
            </w:pPr>
            <w:r w:rsidRPr="00A15C08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80D98" w:rsidRPr="00A15C08" w:rsidRDefault="00580D98" w:rsidP="00FE49B2">
            <w:pPr>
              <w:ind w:firstLineChars="200" w:firstLine="400"/>
              <w:rPr>
                <w:rFonts w:eastAsia="ＭＳ ゴシック"/>
                <w:sz w:val="20"/>
                <w:szCs w:val="20"/>
              </w:rPr>
            </w:pPr>
            <w:r w:rsidRPr="00A15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847B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15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 w:rsidR="00847B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15C0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</w:tbl>
    <w:p w:rsidR="00580D98" w:rsidRPr="00A15C08" w:rsidRDefault="00580D98" w:rsidP="00847B89">
      <w:pPr>
        <w:ind w:right="400"/>
        <w:rPr>
          <w:sz w:val="20"/>
          <w:szCs w:val="20"/>
        </w:rPr>
      </w:pPr>
    </w:p>
    <w:p w:rsidR="00A15C08" w:rsidRPr="00847B89" w:rsidRDefault="00A15C08" w:rsidP="00A15C08">
      <w:pPr>
        <w:jc w:val="center"/>
        <w:rPr>
          <w:rFonts w:ascii="ＭＳ ゴシック" w:eastAsia="ＭＳ ゴシック" w:hAnsi="ＭＳ ゴシック"/>
          <w:sz w:val="24"/>
        </w:rPr>
      </w:pPr>
      <w:r w:rsidRPr="00847B89">
        <w:rPr>
          <w:rFonts w:ascii="ＭＳ ゴシック" w:eastAsia="ＭＳ ゴシック" w:hAnsi="ＭＳ ゴシック" w:hint="eastAsia"/>
          <w:sz w:val="24"/>
        </w:rPr>
        <w:t>電気工事業開始通知書</w:t>
      </w:r>
    </w:p>
    <w:p w:rsidR="00847B89" w:rsidRPr="00A15C08" w:rsidRDefault="00847B89" w:rsidP="00847B89">
      <w:pPr>
        <w:rPr>
          <w:rFonts w:ascii="ＭＳ ゴシック" w:eastAsia="ＭＳ ゴシック" w:hAnsi="ＭＳ ゴシック"/>
          <w:sz w:val="20"/>
          <w:szCs w:val="20"/>
        </w:rPr>
      </w:pPr>
    </w:p>
    <w:p w:rsidR="00580D98" w:rsidRPr="00A15C08" w:rsidRDefault="00580D98" w:rsidP="00580D98">
      <w:pPr>
        <w:ind w:right="21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15C08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580D98" w:rsidRPr="00A15C08" w:rsidRDefault="00580D98" w:rsidP="00847B89">
      <w:pPr>
        <w:ind w:right="496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2F65F7" w:rsidRPr="00A15C08" w:rsidRDefault="002F65F7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="00710512"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宮城県知事　　　　　</w:t>
      </w: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="00847B8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  　</w:t>
      </w: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殿</w:t>
      </w:r>
    </w:p>
    <w:p w:rsidR="002F65F7" w:rsidRPr="00847B89" w:rsidRDefault="002F65F7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</w:p>
    <w:p w:rsidR="002F65F7" w:rsidRPr="00A15C08" w:rsidRDefault="002F65F7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　　　　　　　　　　　　</w:t>
      </w:r>
      <w:r w:rsidR="00510499"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="00847B8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　</w:t>
      </w: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住</w:t>
      </w:r>
      <w:r w:rsidR="00847B8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</w:t>
      </w: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所</w:t>
      </w:r>
    </w:p>
    <w:p w:rsidR="002F65F7" w:rsidRPr="00A15C08" w:rsidRDefault="002F65F7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　　　　　　　　　　　　</w:t>
      </w:r>
      <w:r w:rsidR="00510499"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="00847B8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　</w:t>
      </w: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氏名又は名称</w:t>
      </w:r>
    </w:p>
    <w:p w:rsidR="00847B89" w:rsidRDefault="002F65F7" w:rsidP="00847B89">
      <w:pPr>
        <w:suppressAutoHyphens/>
        <w:wordWrap w:val="0"/>
        <w:adjustRightInd w:val="0"/>
        <w:spacing w:line="20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A15C08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          </w:t>
      </w:r>
      <w:r w:rsidR="00510499"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="00847B8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　</w:t>
      </w: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法人にあっては</w:t>
      </w:r>
    </w:p>
    <w:p w:rsidR="002F65F7" w:rsidRPr="00A15C08" w:rsidRDefault="002F65F7" w:rsidP="00847B89">
      <w:pPr>
        <w:suppressAutoHyphens/>
        <w:wordWrap w:val="0"/>
        <w:adjustRightInd w:val="0"/>
        <w:spacing w:line="200" w:lineRule="exact"/>
        <w:ind w:firstLineChars="2000" w:firstLine="400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代表者の氏名　</w:t>
      </w:r>
      <w:r w:rsidR="00580D98"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　　 　　</w:t>
      </w:r>
      <w:r w:rsidR="00847B8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　　</w:t>
      </w: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　</w:t>
      </w:r>
    </w:p>
    <w:p w:rsidR="002F65F7" w:rsidRPr="00A15C08" w:rsidRDefault="002F65F7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</w:p>
    <w:p w:rsidR="002F65F7" w:rsidRPr="00A15C08" w:rsidRDefault="002F65F7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電気工事業の業務の適正化に関する法律第</w:t>
      </w:r>
      <w:r w:rsidR="00847B8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１７</w:t>
      </w: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条の２第１項の規定により</w:t>
      </w:r>
      <w:r w:rsidR="00510499"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，</w:t>
      </w: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次のとおり通知します。</w:t>
      </w:r>
    </w:p>
    <w:p w:rsidR="00510499" w:rsidRPr="00847B89" w:rsidRDefault="00510499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</w:p>
    <w:p w:rsidR="002F65F7" w:rsidRPr="00A15C08" w:rsidRDefault="002F65F7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１　営業所</w:t>
      </w:r>
    </w:p>
    <w:tbl>
      <w:tblPr>
        <w:tblW w:w="7981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1"/>
        <w:gridCol w:w="4320"/>
      </w:tblGrid>
      <w:tr w:rsidR="002F65F7" w:rsidRPr="00A15C08" w:rsidTr="00510499">
        <w:trPr>
          <w:trHeight w:val="323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F7" w:rsidRPr="00A15C08" w:rsidRDefault="002F65F7" w:rsidP="00A15C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A15C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営　業　所　の　名　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5F7" w:rsidRPr="00A15C08" w:rsidRDefault="002F65F7" w:rsidP="00A1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A15C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所　在　の　場　所</w:t>
            </w:r>
          </w:p>
        </w:tc>
      </w:tr>
      <w:tr w:rsidR="002F65F7" w:rsidRPr="00A15C08" w:rsidTr="00A15C08">
        <w:trPr>
          <w:trHeight w:val="1189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F7" w:rsidRPr="00A15C08" w:rsidRDefault="002F65F7" w:rsidP="002F65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5F7" w:rsidRPr="00A15C08" w:rsidRDefault="002F65F7" w:rsidP="002F65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0"/>
                <w:szCs w:val="20"/>
              </w:rPr>
            </w:pPr>
          </w:p>
        </w:tc>
      </w:tr>
    </w:tbl>
    <w:p w:rsidR="00510499" w:rsidRPr="00A15C08" w:rsidRDefault="00510499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</w:p>
    <w:p w:rsidR="002F65F7" w:rsidRPr="00A15C08" w:rsidRDefault="002F65F7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２　法人にあっては</w:t>
      </w:r>
      <w:r w:rsidR="00847B8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，</w:t>
      </w: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その役員の氏名</w:t>
      </w:r>
    </w:p>
    <w:p w:rsidR="002F65F7" w:rsidRPr="00A15C08" w:rsidRDefault="002F65F7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</w:p>
    <w:p w:rsidR="00510499" w:rsidRPr="00A15C08" w:rsidRDefault="00510499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</w:p>
    <w:p w:rsidR="002F65F7" w:rsidRPr="00A15C08" w:rsidRDefault="002F65F7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  <w:r w:rsidRPr="00A15C0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３　電気工事業の開始予定年月日</w:t>
      </w:r>
    </w:p>
    <w:p w:rsidR="002F65F7" w:rsidRPr="00847B89" w:rsidRDefault="00510499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 w:val="20"/>
          <w:szCs w:val="20"/>
        </w:rPr>
      </w:pPr>
      <w:r w:rsidRPr="00847B89">
        <w:rPr>
          <w:rFonts w:ascii="ＭＳ ゴシック" w:eastAsia="ＭＳ ゴシック" w:hint="eastAsia"/>
          <w:color w:val="000000"/>
          <w:kern w:val="0"/>
          <w:sz w:val="20"/>
          <w:szCs w:val="20"/>
        </w:rPr>
        <w:t xml:space="preserve">　　　　　　</w:t>
      </w:r>
      <w:r w:rsidR="00847B89" w:rsidRPr="00847B89">
        <w:rPr>
          <w:rFonts w:ascii="ＭＳ ゴシック" w:eastAsia="ＭＳ ゴシック" w:hint="eastAsia"/>
          <w:color w:val="000000"/>
          <w:kern w:val="0"/>
          <w:sz w:val="20"/>
          <w:szCs w:val="20"/>
        </w:rPr>
        <w:t xml:space="preserve">　　</w:t>
      </w:r>
      <w:r w:rsidRPr="00847B89">
        <w:rPr>
          <w:rFonts w:ascii="ＭＳ ゴシック" w:eastAsia="ＭＳ ゴシック" w:hint="eastAsia"/>
          <w:color w:val="000000"/>
          <w:kern w:val="0"/>
          <w:sz w:val="20"/>
          <w:szCs w:val="20"/>
        </w:rPr>
        <w:t xml:space="preserve">年　　</w:t>
      </w:r>
      <w:r w:rsidR="00847B89" w:rsidRPr="00847B89">
        <w:rPr>
          <w:rFonts w:ascii="ＭＳ ゴシック" w:eastAsia="ＭＳ ゴシック" w:hint="eastAsia"/>
          <w:color w:val="000000"/>
          <w:kern w:val="0"/>
          <w:sz w:val="20"/>
          <w:szCs w:val="20"/>
        </w:rPr>
        <w:t xml:space="preserve">　</w:t>
      </w:r>
      <w:r w:rsidRPr="00847B89">
        <w:rPr>
          <w:rFonts w:ascii="ＭＳ ゴシック" w:eastAsia="ＭＳ ゴシック" w:hint="eastAsia"/>
          <w:color w:val="000000"/>
          <w:kern w:val="0"/>
          <w:sz w:val="20"/>
          <w:szCs w:val="20"/>
        </w:rPr>
        <w:t xml:space="preserve">月　　</w:t>
      </w:r>
      <w:r w:rsidR="00847B89" w:rsidRPr="00847B89">
        <w:rPr>
          <w:rFonts w:ascii="ＭＳ ゴシック" w:eastAsia="ＭＳ ゴシック" w:hint="eastAsia"/>
          <w:color w:val="000000"/>
          <w:kern w:val="0"/>
          <w:sz w:val="20"/>
          <w:szCs w:val="20"/>
        </w:rPr>
        <w:t xml:space="preserve">　</w:t>
      </w:r>
      <w:r w:rsidRPr="00847B89">
        <w:rPr>
          <w:rFonts w:ascii="ＭＳ ゴシック" w:eastAsia="ＭＳ ゴシック" w:hint="eastAsia"/>
          <w:color w:val="000000"/>
          <w:kern w:val="0"/>
          <w:sz w:val="20"/>
          <w:szCs w:val="20"/>
        </w:rPr>
        <w:t>日</w:t>
      </w:r>
      <w:bookmarkStart w:id="0" w:name="_GoBack"/>
      <w:bookmarkEnd w:id="0"/>
    </w:p>
    <w:p w:rsidR="00510499" w:rsidRPr="00A15C08" w:rsidRDefault="00510499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</w:p>
    <w:p w:rsidR="009713AE" w:rsidRDefault="009713AE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</w:p>
    <w:p w:rsidR="00A15C08" w:rsidRPr="000175D8" w:rsidRDefault="000175D8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 w:val="20"/>
          <w:szCs w:val="20"/>
        </w:rPr>
      </w:pPr>
      <w:r w:rsidRPr="000175D8">
        <w:rPr>
          <w:rFonts w:ascii="ＭＳ ゴシック" w:eastAsia="ＭＳ ゴシック" w:hint="eastAsia"/>
          <w:color w:val="000000"/>
          <w:kern w:val="0"/>
          <w:sz w:val="20"/>
          <w:szCs w:val="20"/>
        </w:rPr>
        <w:t>（備考）１　この用紙の大きさは，日本産業規格Ａ４とすること。</w:t>
      </w:r>
    </w:p>
    <w:p w:rsidR="000175D8" w:rsidRPr="000175D8" w:rsidRDefault="000175D8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kern w:val="0"/>
          <w:sz w:val="20"/>
          <w:szCs w:val="20"/>
        </w:rPr>
      </w:pPr>
      <w:r w:rsidRPr="000175D8">
        <w:rPr>
          <w:rFonts w:ascii="ＭＳ ゴシック" w:eastAsia="ＭＳ ゴシック" w:hint="eastAsia"/>
          <w:color w:val="000000"/>
          <w:kern w:val="0"/>
          <w:sz w:val="20"/>
          <w:szCs w:val="20"/>
        </w:rPr>
        <w:t xml:space="preserve">　　　　２　×印の項は，記載しないこと。</w:t>
      </w:r>
    </w:p>
    <w:p w:rsidR="00A15C08" w:rsidRPr="00A15C08" w:rsidRDefault="00A15C08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851"/>
        <w:gridCol w:w="3514"/>
      </w:tblGrid>
      <w:tr w:rsidR="00510499" w:rsidRPr="00A15C08" w:rsidTr="00510499">
        <w:tc>
          <w:tcPr>
            <w:tcW w:w="2182" w:type="dxa"/>
          </w:tcPr>
          <w:p w:rsidR="00510499" w:rsidRPr="00A15C08" w:rsidRDefault="00510499" w:rsidP="002F65F7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/>
                <w:color w:val="000000"/>
                <w:kern w:val="0"/>
                <w:sz w:val="20"/>
                <w:szCs w:val="20"/>
              </w:rPr>
            </w:pPr>
            <w:r w:rsidRPr="00A15C08">
              <w:rPr>
                <w:rFonts w:ascii="ＭＳ ゴシック" w:eastAsia="ＭＳ ゴシック" w:hint="eastAsia"/>
                <w:color w:val="000000"/>
                <w:kern w:val="0"/>
                <w:sz w:val="20"/>
                <w:szCs w:val="20"/>
              </w:rPr>
              <w:t>連絡先担当者氏名</w:t>
            </w:r>
          </w:p>
        </w:tc>
        <w:tc>
          <w:tcPr>
            <w:tcW w:w="2182" w:type="dxa"/>
          </w:tcPr>
          <w:p w:rsidR="00510499" w:rsidRPr="00A15C08" w:rsidRDefault="00510499" w:rsidP="002F65F7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0499" w:rsidRPr="00A15C08" w:rsidRDefault="00510499" w:rsidP="002F65F7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/>
                <w:color w:val="000000"/>
                <w:kern w:val="0"/>
                <w:sz w:val="20"/>
                <w:szCs w:val="20"/>
              </w:rPr>
            </w:pPr>
            <w:r w:rsidRPr="00A15C08">
              <w:rPr>
                <w:rFonts w:ascii="ＭＳ ゴシック" w:eastAsia="ＭＳ 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514" w:type="dxa"/>
          </w:tcPr>
          <w:p w:rsidR="00510499" w:rsidRPr="00A15C08" w:rsidRDefault="00510499" w:rsidP="002F65F7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10499" w:rsidRPr="002F65F7" w:rsidRDefault="00510499" w:rsidP="002F65F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/>
          <w:spacing w:val="24"/>
          <w:kern w:val="0"/>
          <w:sz w:val="19"/>
          <w:szCs w:val="19"/>
        </w:rPr>
      </w:pPr>
    </w:p>
    <w:sectPr w:rsidR="00510499" w:rsidRPr="002F65F7" w:rsidSect="002F65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F4" w:rsidRDefault="00C905F4" w:rsidP="00C905F4">
      <w:r>
        <w:separator/>
      </w:r>
    </w:p>
  </w:endnote>
  <w:endnote w:type="continuationSeparator" w:id="0">
    <w:p w:rsidR="00C905F4" w:rsidRDefault="00C905F4" w:rsidP="00C9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F4" w:rsidRDefault="00C905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F4" w:rsidRDefault="00C905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F4" w:rsidRDefault="00C905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F4" w:rsidRDefault="00C905F4" w:rsidP="00C905F4">
      <w:r>
        <w:separator/>
      </w:r>
    </w:p>
  </w:footnote>
  <w:footnote w:type="continuationSeparator" w:id="0">
    <w:p w:rsidR="00C905F4" w:rsidRDefault="00C905F4" w:rsidP="00C9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F4" w:rsidRDefault="00C905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F4" w:rsidRDefault="00C905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F4" w:rsidRDefault="00C905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F7"/>
    <w:rsid w:val="000175D8"/>
    <w:rsid w:val="002F40BE"/>
    <w:rsid w:val="002F65F7"/>
    <w:rsid w:val="00505955"/>
    <w:rsid w:val="00510499"/>
    <w:rsid w:val="005352AA"/>
    <w:rsid w:val="00580D98"/>
    <w:rsid w:val="005A1234"/>
    <w:rsid w:val="00710512"/>
    <w:rsid w:val="00847B89"/>
    <w:rsid w:val="009713AE"/>
    <w:rsid w:val="00A15C08"/>
    <w:rsid w:val="00C905F4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FE2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5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0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5F4"/>
    <w:rPr>
      <w:kern w:val="2"/>
      <w:sz w:val="21"/>
      <w:szCs w:val="24"/>
    </w:rPr>
  </w:style>
  <w:style w:type="table" w:styleId="a7">
    <w:name w:val="Table Grid"/>
    <w:basedOn w:val="a1"/>
    <w:uiPriority w:val="39"/>
    <w:rsid w:val="0051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7B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2019-06-24T09:58:00Z</dcterms:created>
  <dcterms:modified xsi:type="dcterms:W3CDTF">2021-01-25T00:44:00Z</dcterms:modified>
</cp:coreProperties>
</file>