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1111CC2" w14:textId="77777777" w:rsidR="00470CD4" w:rsidRDefault="00470CD4" w:rsidP="001D5063">
            <w:pPr>
              <w:suppressAutoHyphens/>
              <w:kinsoku w:val="0"/>
              <w:overflowPunct w:val="0"/>
              <w:autoSpaceDE w:val="0"/>
              <w:autoSpaceDN w:val="0"/>
              <w:adjustRightInd w:val="0"/>
              <w:ind w:leftChars="200" w:left="420"/>
              <w:jc w:val="left"/>
              <w:textAlignment w:val="center"/>
              <w:rPr>
                <w:rFonts w:ascii="Times New Roman" w:hAnsi="Times New Roman" w:hint="eastAsia"/>
                <w:color w:val="000000"/>
                <w:kern w:val="0"/>
                <w:szCs w:val="21"/>
              </w:rPr>
            </w:pPr>
          </w:p>
          <w:p w14:paraId="34BEEB40" w14:textId="504F6637" w:rsidR="001D5063" w:rsidRDefault="00470CD4"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0" w:name="_GoBack"/>
            <w:bookmarkEnd w:id="0"/>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11150" w14:textId="77777777" w:rsidR="00681685" w:rsidRDefault="00681685">
      <w:r>
        <w:separator/>
      </w:r>
    </w:p>
  </w:endnote>
  <w:endnote w:type="continuationSeparator" w:id="0">
    <w:p w14:paraId="7BF1220F" w14:textId="77777777" w:rsidR="00681685" w:rsidRDefault="0068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B59F0" w14:textId="77777777" w:rsidR="00681685" w:rsidRDefault="00681685">
      <w:r>
        <w:separator/>
      </w:r>
    </w:p>
  </w:footnote>
  <w:footnote w:type="continuationSeparator" w:id="0">
    <w:p w14:paraId="7E94D6B0" w14:textId="77777777" w:rsidR="00681685" w:rsidRDefault="0068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70CD4"/>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1685"/>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2021-01-08T23:55:00Z</dcterms:modified>
</cp:coreProperties>
</file>